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0117300085523000113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02.06.2023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233220901107922090100102540010000244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154979,61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0117300085523000113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114352026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98411,61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114318918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98411,61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114349041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147231,00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114350781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154979,60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114321410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154979,61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114351581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154979,61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114353265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154979,61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114352026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114318918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114349041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114350781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114321410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114351581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114353265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114352026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98411,61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Девяносто восемь тысяч четыреста одиннадцать рублей 61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